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Let</w:t>
      </w:r>
      <w:r>
        <w:rPr>
          <w:rFonts w:hint="default"/>
          <w:b/>
          <w:bCs/>
          <w:sz w:val="32"/>
          <w:szCs w:val="32"/>
          <w:lang w:val="en-US" w:eastAsia="zh-CN"/>
        </w:rPr>
        <w:t>’</w:t>
      </w:r>
      <w:r>
        <w:rPr>
          <w:rFonts w:hint="eastAsia"/>
          <w:b/>
          <w:bCs/>
          <w:sz w:val="32"/>
          <w:szCs w:val="32"/>
          <w:lang w:val="en-US" w:eastAsia="zh-CN"/>
        </w:rPr>
        <w:t>s share the story with our friends.</w:t>
      </w:r>
      <w:r>
        <w:rPr>
          <w:rFonts w:hint="eastAsia"/>
          <w:b/>
          <w:bCs/>
          <w:sz w:val="24"/>
          <w:szCs w:val="24"/>
          <w:lang w:val="en-US" w:eastAsia="zh-CN"/>
        </w:rPr>
        <w:t>(别忘了用一般过去时）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Bobby and Sam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an English lesson.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At first, Bobby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out of the window. Miss Fox saw him and said, 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Please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to me.</w:t>
      </w:r>
      <w:r>
        <w:rPr>
          <w:sz w:val="28"/>
          <w:szCs w:val="28"/>
        </w:rPr>
        <w:t>”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After a while(过了一会儿），Bobby still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out of the window. Miss Fox asked Bobby to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Wednesday.</w:t>
      </w:r>
      <w:r>
        <w:rPr>
          <w:sz w:val="28"/>
          <w:szCs w:val="28"/>
        </w:rPr>
        <w:t>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A few minutes later(几分钟后），Bobby and Sam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Miss Fox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angry.  She asked Sam to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a sentence with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. Sam answered,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I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a cake yesterday.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But where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the egg? Miss Fox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for the answer.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Bobby said that the egg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in the cake.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The children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happily. Miss Fox had no words.(无话可说)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Let</w:t>
      </w:r>
      <w:r>
        <w:rPr>
          <w:rFonts w:hint="default"/>
          <w:b/>
          <w:bCs/>
          <w:sz w:val="32"/>
          <w:szCs w:val="32"/>
          <w:lang w:val="en-US" w:eastAsia="zh-CN"/>
        </w:rPr>
        <w:t>’</w:t>
      </w:r>
      <w:r>
        <w:rPr>
          <w:rFonts w:hint="eastAsia"/>
          <w:b/>
          <w:bCs/>
          <w:sz w:val="32"/>
          <w:szCs w:val="32"/>
          <w:lang w:val="en-US" w:eastAsia="zh-CN"/>
        </w:rPr>
        <w:t>s share the story with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our friends.</w:t>
      </w:r>
      <w:r>
        <w:rPr>
          <w:rFonts w:hint="eastAsia"/>
          <w:b/>
          <w:bCs/>
          <w:sz w:val="24"/>
          <w:szCs w:val="24"/>
          <w:lang w:val="en-US" w:eastAsia="zh-CN"/>
        </w:rPr>
        <w:t>(别忘了用一般过去时）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Bobby and Sam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an English lesson.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At first, Bobby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out of the window. Miss Fox saw him and said, 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Please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to me.</w:t>
      </w:r>
      <w:r>
        <w:rPr>
          <w:sz w:val="28"/>
          <w:szCs w:val="28"/>
        </w:rPr>
        <w:t>”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After a while(过了一会儿），Bobby still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out of the window. Miss Fox asked Bobby to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Wednesday.</w:t>
      </w:r>
      <w:r>
        <w:rPr>
          <w:sz w:val="28"/>
          <w:szCs w:val="28"/>
        </w:rPr>
        <w:t>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A few minutes later(几分钟后），Bobby and Sam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Miss Fox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angry.  She asked Sam to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a sentence with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. Sam answered,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I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a cake yesterday.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But where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the egg? Miss Fox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for the answer.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Bobby said that the egg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in the cake.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children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happily. Miss Fox had no words.(无话可说)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MTVkNzAwNzRjYTIxNDc1Mjc5NzhkODk0ZjlmNTEifQ=="/>
  </w:docVars>
  <w:rsids>
    <w:rsidRoot w:val="00E63551"/>
    <w:rsid w:val="009D73D5"/>
    <w:rsid w:val="00A73828"/>
    <w:rsid w:val="00D15704"/>
    <w:rsid w:val="00E63551"/>
    <w:rsid w:val="102E602B"/>
    <w:rsid w:val="531B1E10"/>
    <w:rsid w:val="6F8B7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961</Characters>
  <Lines>8</Lines>
  <Paragraphs>2</Paragraphs>
  <TotalTime>1</TotalTime>
  <ScaleCrop>false</ScaleCrop>
  <LinksUpToDate>false</LinksUpToDate>
  <CharactersWithSpaces>1171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2023-10-27T03:05:00Z</dcterms:created>
  <dc:creator>admin</dc:creator>
  <cp:lastModifiedBy>admin</cp:lastModifiedBy>
  <dcterms:modified xsi:type="dcterms:W3CDTF">2023-11-07T06:24:08Z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7B62427CEE3F441C809743A7CB54058C_12</vt:lpwstr>
  </property>
</Properties>
</file>