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C12" w:rsidRDefault="00E841CF" w:rsidP="00E841CF">
      <w:pPr>
        <w:rPr>
          <w:rFonts w:hint="eastAsia"/>
        </w:rPr>
      </w:pPr>
      <w:r>
        <w:t>第八周综合实践教研活动</w:t>
      </w:r>
    </w:p>
    <w:p w:rsidR="00E841CF" w:rsidRDefault="00E841CF" w:rsidP="00E841CF">
      <w:pPr>
        <w:rPr>
          <w:rFonts w:hint="eastAsia"/>
        </w:rPr>
      </w:pPr>
      <w:r>
        <w:rPr>
          <w:rFonts w:hint="eastAsia"/>
        </w:rPr>
        <w:t>本周恰逢家长开放日活动。曹霞燕老师上了一节公开课，课题《燃烧我的卡路里》</w:t>
      </w:r>
    </w:p>
    <w:p w:rsidR="00E841CF" w:rsidRDefault="00E841CF" w:rsidP="00E841CF">
      <w:pPr>
        <w:rPr>
          <w:rFonts w:hint="eastAsia"/>
        </w:rPr>
      </w:pPr>
      <w:r>
        <w:rPr>
          <w:rFonts w:hint="eastAsia"/>
        </w:rPr>
        <w:t>曹老师通过一曲“燃烧我的卡路里”把枯燥的编程内容，变得生动有趣，让学生的练习变得不再乏味。引用龟兔赛跑的故事，加深拓展练习内容。五</w:t>
      </w:r>
      <w:r>
        <w:rPr>
          <w:rFonts w:hint="eastAsia"/>
        </w:rPr>
        <w:t>3</w:t>
      </w:r>
      <w:r>
        <w:rPr>
          <w:rFonts w:hint="eastAsia"/>
        </w:rPr>
        <w:t>的班的家长与综合实践组的老师们参与了聆听与学习。</w:t>
      </w:r>
    </w:p>
    <w:p w:rsidR="000E31A1" w:rsidRDefault="000E31A1" w:rsidP="00E841C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3051646" cy="2289657"/>
            <wp:effectExtent l="19050" t="0" r="0" b="0"/>
            <wp:docPr id="1" name="图片 1" descr="C:\Users\Dell\Desktop\IMG_20191021_143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IMG_20191021_1433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358" cy="2290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1A1" w:rsidRDefault="000E31A1" w:rsidP="00E841CF">
      <w:pPr>
        <w:rPr>
          <w:rFonts w:hint="eastAsia"/>
        </w:rPr>
      </w:pPr>
    </w:p>
    <w:p w:rsidR="000E31A1" w:rsidRDefault="000E31A1" w:rsidP="00E841C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3053334" cy="2290923"/>
            <wp:effectExtent l="19050" t="0" r="0" b="0"/>
            <wp:docPr id="2" name="图片 2" descr="C:\Users\Dell\Desktop\IMG_20191021_140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IMG_20191021_1406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223" cy="229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1A1" w:rsidRPr="00E841CF" w:rsidRDefault="000E31A1" w:rsidP="00E841CF">
      <w:r>
        <w:rPr>
          <w:noProof/>
        </w:rPr>
        <w:drawing>
          <wp:inline distT="0" distB="0" distL="0" distR="0">
            <wp:extent cx="3041896" cy="2282342"/>
            <wp:effectExtent l="19050" t="0" r="6104" b="0"/>
            <wp:docPr id="3" name="图片 3" descr="C:\Users\Dell\Desktop\IMG_20191021_143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esktop\IMG_20191021_1434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154" cy="2284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31A1" w:rsidRPr="00E841CF" w:rsidSect="000D7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02F" w:rsidRDefault="00A0602F" w:rsidP="00CD234C">
      <w:r>
        <w:separator/>
      </w:r>
    </w:p>
  </w:endnote>
  <w:endnote w:type="continuationSeparator" w:id="1">
    <w:p w:rsidR="00A0602F" w:rsidRDefault="00A0602F" w:rsidP="00CD2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02F" w:rsidRDefault="00A0602F" w:rsidP="00CD234C">
      <w:r>
        <w:separator/>
      </w:r>
    </w:p>
  </w:footnote>
  <w:footnote w:type="continuationSeparator" w:id="1">
    <w:p w:rsidR="00A0602F" w:rsidRDefault="00A0602F" w:rsidP="00CD23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234C"/>
    <w:rsid w:val="000D7D44"/>
    <w:rsid w:val="000E31A1"/>
    <w:rsid w:val="000F066F"/>
    <w:rsid w:val="00A0602F"/>
    <w:rsid w:val="00CA0C12"/>
    <w:rsid w:val="00CD234C"/>
    <w:rsid w:val="00E84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3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23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23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23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234C"/>
    <w:rPr>
      <w:sz w:val="18"/>
      <w:szCs w:val="18"/>
    </w:rPr>
  </w:style>
  <w:style w:type="table" w:styleId="a5">
    <w:name w:val="Table Grid"/>
    <w:basedOn w:val="a1"/>
    <w:uiPriority w:val="59"/>
    <w:rsid w:val="00CD23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0E31A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E31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edia/image1.jpeg" Type="http://schemas.openxmlformats.org/officeDocument/2006/relationships/image"/><Relationship Id="rId7" Target="media/image2.jpeg" Type="http://schemas.openxmlformats.org/officeDocument/2006/relationships/image"/><Relationship Id="rId8" Target="media/image3.jpeg" Type="http://schemas.openxmlformats.org/officeDocument/2006/relationships/image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2019-10-21T07:58:00Z</dcterms:created>
  <dc:creator>Dell</dc:creator>
  <cp:lastModifiedBy>Dell</cp:lastModifiedBy>
  <dcterms:modified xsi:type="dcterms:W3CDTF">2019-10-21T07:58:00Z</dcterms:modified>
  <cp:revision>2</cp:revision>
</cp:coreProperties>
</file>